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53" w:rsidRPr="00C04D3D" w:rsidRDefault="00D42453" w:rsidP="00D42453">
      <w:pPr>
        <w:pStyle w:val="tkNazvanie"/>
        <w:spacing w:before="0" w:after="0" w:line="240" w:lineRule="auto"/>
        <w:ind w:left="708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4D3D">
        <w:rPr>
          <w:rFonts w:ascii="Times New Roman" w:hAnsi="Times New Roman" w:cs="Times New Roman"/>
          <w:b w:val="0"/>
          <w:sz w:val="28"/>
          <w:szCs w:val="28"/>
        </w:rPr>
        <w:t xml:space="preserve">Приложение 4 </w:t>
      </w:r>
    </w:p>
    <w:p w:rsidR="00D42453" w:rsidRPr="00C04D3D" w:rsidRDefault="00D42453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8E17A7" w:rsidRDefault="008E17A7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8E17A7" w:rsidRDefault="00D42453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04D3D"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D42453" w:rsidRPr="00C04D3D" w:rsidRDefault="00D42453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04D3D">
        <w:rPr>
          <w:rFonts w:ascii="Times New Roman" w:hAnsi="Times New Roman" w:cs="Times New Roman"/>
          <w:sz w:val="28"/>
          <w:szCs w:val="28"/>
        </w:rPr>
        <w:t xml:space="preserve">надбавок за классный чин к должностным окладам </w:t>
      </w:r>
      <w:r w:rsidR="008E17A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04D3D">
        <w:rPr>
          <w:rFonts w:ascii="Times New Roman" w:hAnsi="Times New Roman" w:cs="Times New Roman"/>
          <w:sz w:val="28"/>
          <w:szCs w:val="28"/>
        </w:rPr>
        <w:t>государственных служащих Государственного агентства</w:t>
      </w:r>
      <w:r w:rsidR="008E17A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04D3D">
        <w:rPr>
          <w:rFonts w:ascii="Times New Roman" w:hAnsi="Times New Roman" w:cs="Times New Roman"/>
          <w:sz w:val="28"/>
          <w:szCs w:val="28"/>
        </w:rPr>
        <w:t xml:space="preserve"> по регулированию топливно-энергетического комплекса </w:t>
      </w:r>
      <w:r w:rsidR="008E17A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04D3D">
        <w:rPr>
          <w:rFonts w:ascii="Times New Roman" w:hAnsi="Times New Roman" w:cs="Times New Roman"/>
          <w:sz w:val="28"/>
          <w:szCs w:val="28"/>
        </w:rPr>
        <w:t xml:space="preserve">при Правительстве </w:t>
      </w:r>
      <w:proofErr w:type="spellStart"/>
      <w:r w:rsidRPr="00C04D3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04D3D">
        <w:rPr>
          <w:rFonts w:ascii="Times New Roman" w:hAnsi="Times New Roman" w:cs="Times New Roman"/>
          <w:sz w:val="28"/>
          <w:szCs w:val="28"/>
        </w:rPr>
        <w:t xml:space="preserve"> Республики</w:t>
      </w:r>
    </w:p>
    <w:p w:rsidR="00D42453" w:rsidRPr="00C04D3D" w:rsidRDefault="00D42453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7289"/>
        <w:gridCol w:w="1548"/>
      </w:tblGrid>
      <w:tr w:rsidR="00D42453" w:rsidRPr="00C04D3D" w:rsidTr="00AA6A3A"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Классный чин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Размеры надбавок (в сомах)</w:t>
            </w:r>
          </w:p>
        </w:tc>
      </w:tr>
      <w:tr w:rsidR="00D42453" w:rsidRPr="00C04D3D" w:rsidTr="00AA6A3A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Высшая должность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советник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1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советник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2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советник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3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D42453" w:rsidRPr="00C04D3D" w:rsidTr="00AA6A3A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Главная должность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D4245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Советник государственной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гражданской службы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D4245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службы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3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D42453" w:rsidRPr="00C04D3D" w:rsidTr="00AA6A3A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Старшая должность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1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2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B90DC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службы 3 класса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D42453" w:rsidRPr="00C04D3D" w:rsidTr="00AA6A3A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Младшая должность</w:t>
            </w:r>
          </w:p>
        </w:tc>
      </w:tr>
      <w:tr w:rsidR="00D42453" w:rsidRPr="00C04D3D" w:rsidTr="00AA6A3A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3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Младший инспектор государственной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гражданской</w:t>
            </w: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53" w:rsidRPr="00C04D3D" w:rsidRDefault="00D42453" w:rsidP="00AA6A3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D3D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</w:tbl>
    <w:p w:rsidR="00D42453" w:rsidRPr="00C04D3D" w:rsidRDefault="00D42453" w:rsidP="00D42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453" w:rsidRPr="00746C67" w:rsidRDefault="00D42453" w:rsidP="00DA2C8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4D3D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E19BC" w:rsidRDefault="005E19BC"/>
    <w:sectPr w:rsidR="005E19B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D66" w:rsidRDefault="001C6D66">
      <w:pPr>
        <w:spacing w:after="0" w:line="240" w:lineRule="auto"/>
      </w:pPr>
      <w:r>
        <w:separator/>
      </w:r>
    </w:p>
  </w:endnote>
  <w:endnote w:type="continuationSeparator" w:id="0">
    <w:p w:rsidR="001C6D66" w:rsidRDefault="001C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CD5" w:rsidRPr="00144CD5" w:rsidRDefault="001C6D66" w:rsidP="00144CD5">
    <w:pPr>
      <w:pStyle w:val="a3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D66" w:rsidRDefault="001C6D66">
      <w:pPr>
        <w:spacing w:after="0" w:line="240" w:lineRule="auto"/>
      </w:pPr>
      <w:r>
        <w:separator/>
      </w:r>
    </w:p>
  </w:footnote>
  <w:footnote w:type="continuationSeparator" w:id="0">
    <w:p w:rsidR="001C6D66" w:rsidRDefault="001C6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53"/>
    <w:rsid w:val="00040005"/>
    <w:rsid w:val="000D7774"/>
    <w:rsid w:val="001C6D66"/>
    <w:rsid w:val="005E19BC"/>
    <w:rsid w:val="006F3244"/>
    <w:rsid w:val="00746C67"/>
    <w:rsid w:val="008E17A7"/>
    <w:rsid w:val="00B90DC1"/>
    <w:rsid w:val="00C5632B"/>
    <w:rsid w:val="00D42453"/>
    <w:rsid w:val="00DA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733DE-EFDD-44F0-850B-CEA37914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424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42453"/>
    <w:pPr>
      <w:spacing w:after="60" w:line="276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42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2453"/>
  </w:style>
  <w:style w:type="paragraph" w:styleId="a5">
    <w:name w:val="Balloon Text"/>
    <w:basedOn w:val="a"/>
    <w:link w:val="a6"/>
    <w:uiPriority w:val="99"/>
    <w:semiHidden/>
    <w:unhideWhenUsed/>
    <w:rsid w:val="00DA2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2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n.davletalieva</cp:lastModifiedBy>
  <cp:revision>7</cp:revision>
  <cp:lastPrinted>2016-06-23T10:24:00Z</cp:lastPrinted>
  <dcterms:created xsi:type="dcterms:W3CDTF">2016-06-14T05:47:00Z</dcterms:created>
  <dcterms:modified xsi:type="dcterms:W3CDTF">2016-06-23T10:24:00Z</dcterms:modified>
</cp:coreProperties>
</file>